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0123" w14:textId="77777777" w:rsidR="00064FC0" w:rsidRDefault="00064FC0" w:rsidP="00F87A1D">
      <w:pPr>
        <w:bidi/>
        <w:jc w:val="center"/>
        <w:rPr>
          <w:rFonts w:cs="B Titr" w:hint="cs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3"/>
        <w:gridCol w:w="6126"/>
      </w:tblGrid>
      <w:tr w:rsidR="00064FC0" w:rsidRPr="004A261D" w14:paraId="51C82D1B" w14:textId="77777777" w:rsidTr="00EF1D5A">
        <w:tc>
          <w:tcPr>
            <w:tcW w:w="2091" w:type="pct"/>
          </w:tcPr>
          <w:p w14:paraId="154C612D" w14:textId="77777777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 xml:space="preserve">انگل </w:t>
            </w:r>
            <w:proofErr w:type="spellStart"/>
            <w:r w:rsidRPr="004A261D">
              <w:rPr>
                <w:rFonts w:cs="B Titr" w:hint="cs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909" w:type="pct"/>
          </w:tcPr>
          <w:p w14:paraId="2E38BD70" w14:textId="77777777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نام آزمایشگاه</w:t>
            </w:r>
          </w:p>
        </w:tc>
      </w:tr>
      <w:tr w:rsidR="00064FC0" w:rsidRPr="004A261D" w14:paraId="4355FAEA" w14:textId="77777777" w:rsidTr="00EF1D5A">
        <w:tc>
          <w:tcPr>
            <w:tcW w:w="2091" w:type="pct"/>
          </w:tcPr>
          <w:p w14:paraId="0777403A" w14:textId="5A9E80C8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 xml:space="preserve">آقای دکتر </w:t>
            </w:r>
            <w:r w:rsidR="00C56693">
              <w:rPr>
                <w:rFonts w:cs="B Titr" w:hint="cs"/>
                <w:szCs w:val="24"/>
                <w:rtl/>
                <w:lang w:bidi="fa-IR"/>
              </w:rPr>
              <w:t>اصغر سپه</w:t>
            </w:r>
            <w:r w:rsidR="00F53420">
              <w:rPr>
                <w:rFonts w:cs="B Titr" w:hint="cs"/>
                <w:szCs w:val="24"/>
                <w:rtl/>
                <w:lang w:bidi="fa-IR"/>
              </w:rPr>
              <w:t xml:space="preserve"> </w:t>
            </w:r>
            <w:proofErr w:type="spellStart"/>
            <w:r w:rsidR="00C56693">
              <w:rPr>
                <w:rFonts w:cs="B Titr" w:hint="cs"/>
                <w:szCs w:val="24"/>
                <w:rtl/>
                <w:lang w:bidi="fa-IR"/>
              </w:rPr>
              <w:t>وند</w:t>
            </w:r>
            <w:proofErr w:type="spellEnd"/>
          </w:p>
        </w:tc>
        <w:tc>
          <w:tcPr>
            <w:tcW w:w="2909" w:type="pct"/>
          </w:tcPr>
          <w:p w14:paraId="04E79544" w14:textId="77777777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064FC0" w:rsidRPr="004A261D" w14:paraId="03FA59B9" w14:textId="77777777" w:rsidTr="00EF1D5A">
        <w:tc>
          <w:tcPr>
            <w:tcW w:w="2091" w:type="pct"/>
          </w:tcPr>
          <w:p w14:paraId="5487B919" w14:textId="77777777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طبقه اول</w:t>
            </w:r>
          </w:p>
        </w:tc>
        <w:tc>
          <w:tcPr>
            <w:tcW w:w="2909" w:type="pct"/>
          </w:tcPr>
          <w:p w14:paraId="75D4E8F8" w14:textId="77777777" w:rsidR="00064FC0" w:rsidRPr="004A261D" w:rsidRDefault="00064FC0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3650C9C7" w14:textId="77777777" w:rsidR="00F87A1D" w:rsidRDefault="00F87A1D" w:rsidP="00F87A1D">
      <w:pPr>
        <w:bidi/>
        <w:jc w:val="center"/>
        <w:rPr>
          <w:rFonts w:cs="B Titr"/>
          <w:rtl/>
          <w:lang w:bidi="fa-IR"/>
        </w:rPr>
      </w:pPr>
    </w:p>
    <w:p w14:paraId="1FC64504" w14:textId="77777777" w:rsidR="000D0DAB" w:rsidRPr="00B328AA" w:rsidRDefault="000D0DAB" w:rsidP="000D0DAB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6"/>
        <w:gridCol w:w="2877"/>
        <w:gridCol w:w="4376"/>
      </w:tblGrid>
      <w:tr w:rsidR="00F87A1D" w:rsidRPr="004A261D" w14:paraId="388091EB" w14:textId="77777777" w:rsidTr="00064FC0">
        <w:tc>
          <w:tcPr>
            <w:tcW w:w="5000" w:type="pct"/>
            <w:gridSpan w:val="3"/>
          </w:tcPr>
          <w:p w14:paraId="0C807E79" w14:textId="77777777" w:rsidR="00F87A1D" w:rsidRPr="004A261D" w:rsidRDefault="00F87A1D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bookmarkStart w:id="0" w:name="_Hlk211245119"/>
            <w:r w:rsidRPr="004A261D">
              <w:rPr>
                <w:rFonts w:cs="B Titr" w:hint="cs"/>
                <w:b/>
                <w:bCs/>
                <w:szCs w:val="24"/>
                <w:rtl/>
                <w:lang w:bidi="fa-IR"/>
              </w:rPr>
              <w:t>مشخصات کارشناس</w:t>
            </w:r>
            <w:r w:rsidR="00F07AE5" w:rsidRPr="004A261D">
              <w:rPr>
                <w:rFonts w:cs="B Tit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4A261D">
              <w:rPr>
                <w:rFonts w:cs="B Titr" w:hint="cs"/>
                <w:b/>
                <w:bCs/>
                <w:szCs w:val="24"/>
                <w:rtl/>
                <w:lang w:bidi="fa-IR"/>
              </w:rPr>
              <w:t>آزمایشگاه</w:t>
            </w:r>
          </w:p>
        </w:tc>
      </w:tr>
      <w:tr w:rsidR="00F87A1D" w:rsidRPr="004A261D" w14:paraId="43720575" w14:textId="77777777" w:rsidTr="00C56693">
        <w:trPr>
          <w:trHeight w:val="690"/>
        </w:trPr>
        <w:tc>
          <w:tcPr>
            <w:tcW w:w="1556" w:type="pct"/>
            <w:vAlign w:val="center"/>
          </w:tcPr>
          <w:p w14:paraId="376AB36C" w14:textId="77777777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سرکار خانم سیده فاطمه موسوی</w:t>
            </w:r>
          </w:p>
        </w:tc>
        <w:tc>
          <w:tcPr>
            <w:tcW w:w="1366" w:type="pct"/>
            <w:vAlign w:val="center"/>
          </w:tcPr>
          <w:p w14:paraId="137201EA" w14:textId="383F7F8F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78" w:type="pct"/>
            <w:vMerge w:val="restart"/>
          </w:tcPr>
          <w:p w14:paraId="17C03305" w14:textId="77777777" w:rsidR="00F87A1D" w:rsidRPr="004A261D" w:rsidRDefault="00F87A1D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/>
                <w:noProof/>
                <w:szCs w:val="24"/>
                <w:rtl/>
              </w:rPr>
              <w:drawing>
                <wp:inline distT="0" distB="0" distL="0" distR="0" wp14:anchorId="487D5442" wp14:editId="0B1650F4">
                  <wp:extent cx="1596272" cy="1826692"/>
                  <wp:effectExtent l="0" t="0" r="4445" b="2540"/>
                  <wp:docPr id="4" name="Picture 4" descr="C:\Users\Immunologist\Desktop\seyedeh fatemeh mousavi.jpeg_snapshot_00.03_[2021.11.27_08.27.43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mmunologist\Desktop\seyedeh fatemeh mousavi.jpeg_snapshot_00.03_[2021.11.27_08.27.43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030" cy="183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A1D" w:rsidRPr="004A261D" w14:paraId="5E932CE8" w14:textId="77777777" w:rsidTr="00C56693">
        <w:trPr>
          <w:trHeight w:val="547"/>
        </w:trPr>
        <w:tc>
          <w:tcPr>
            <w:tcW w:w="1556" w:type="pct"/>
            <w:vAlign w:val="center"/>
          </w:tcPr>
          <w:p w14:paraId="08482DA7" w14:textId="77777777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کارشناسی ارشد انگل شناسی</w:t>
            </w:r>
          </w:p>
        </w:tc>
        <w:tc>
          <w:tcPr>
            <w:tcW w:w="1366" w:type="pct"/>
            <w:vAlign w:val="center"/>
          </w:tcPr>
          <w:p w14:paraId="540C1278" w14:textId="77777777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2078" w:type="pct"/>
            <w:vMerge/>
          </w:tcPr>
          <w:p w14:paraId="6E2D6546" w14:textId="77777777" w:rsidR="00F87A1D" w:rsidRPr="004A261D" w:rsidRDefault="00F87A1D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87A1D" w:rsidRPr="004A261D" w14:paraId="4B0D3578" w14:textId="77777777" w:rsidTr="00C56693"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4F2EB17F" w14:textId="77777777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14:paraId="4D5C4095" w14:textId="77777777" w:rsidR="00F87A1D" w:rsidRPr="004A261D" w:rsidRDefault="00F87A1D" w:rsidP="00C56693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سمت</w:t>
            </w:r>
          </w:p>
        </w:tc>
        <w:tc>
          <w:tcPr>
            <w:tcW w:w="2078" w:type="pct"/>
            <w:vMerge/>
            <w:tcBorders>
              <w:bottom w:val="single" w:sz="4" w:space="0" w:color="auto"/>
            </w:tcBorders>
          </w:tcPr>
          <w:p w14:paraId="67268019" w14:textId="77777777" w:rsidR="00F87A1D" w:rsidRPr="004A261D" w:rsidRDefault="00F87A1D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  <w:bookmarkEnd w:id="0"/>
    </w:tbl>
    <w:p w14:paraId="54C91622" w14:textId="0C4291E9" w:rsidR="00F87A1D" w:rsidRDefault="00F87A1D" w:rsidP="00756C14">
      <w:pPr>
        <w:bidi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6"/>
        <w:gridCol w:w="2877"/>
        <w:gridCol w:w="4376"/>
      </w:tblGrid>
      <w:tr w:rsidR="00BC55B0" w:rsidRPr="004A261D" w14:paraId="2A18BC4D" w14:textId="77777777" w:rsidTr="00811787">
        <w:tc>
          <w:tcPr>
            <w:tcW w:w="5000" w:type="pct"/>
            <w:gridSpan w:val="3"/>
          </w:tcPr>
          <w:p w14:paraId="18059B05" w14:textId="77777777" w:rsidR="00BC55B0" w:rsidRPr="004A261D" w:rsidRDefault="00BC55B0" w:rsidP="0081178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b/>
                <w:bCs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BC55B0" w:rsidRPr="004A261D" w14:paraId="5953CD68" w14:textId="77777777" w:rsidTr="00E94BE0">
        <w:trPr>
          <w:trHeight w:val="690"/>
        </w:trPr>
        <w:tc>
          <w:tcPr>
            <w:tcW w:w="1556" w:type="pct"/>
            <w:vAlign w:val="center"/>
          </w:tcPr>
          <w:p w14:paraId="11FC9344" w14:textId="024DB1AB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 xml:space="preserve">سرکار خانم </w:t>
            </w:r>
            <w:r w:rsidR="00487430">
              <w:rPr>
                <w:rFonts w:cs="B Titr" w:hint="cs"/>
                <w:szCs w:val="24"/>
                <w:rtl/>
                <w:lang w:bidi="fa-IR"/>
              </w:rPr>
              <w:t>آزاده کریمی</w:t>
            </w:r>
          </w:p>
        </w:tc>
        <w:tc>
          <w:tcPr>
            <w:tcW w:w="1366" w:type="pct"/>
            <w:vAlign w:val="center"/>
          </w:tcPr>
          <w:p w14:paraId="21AA6182" w14:textId="5B0A836F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78" w:type="pct"/>
            <w:vMerge w:val="restart"/>
          </w:tcPr>
          <w:p w14:paraId="206B8ED9" w14:textId="5D05F225" w:rsidR="00BC55B0" w:rsidRPr="004A261D" w:rsidRDefault="00E94BE0" w:rsidP="00811787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8276CBA" wp14:editId="2B82FC01">
                  <wp:extent cx="1432175" cy="1556238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22" cy="158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5B0" w:rsidRPr="004A261D" w14:paraId="4F9A4DA3" w14:textId="77777777" w:rsidTr="00E94BE0">
        <w:trPr>
          <w:trHeight w:val="547"/>
        </w:trPr>
        <w:tc>
          <w:tcPr>
            <w:tcW w:w="1556" w:type="pct"/>
            <w:vAlign w:val="center"/>
          </w:tcPr>
          <w:p w14:paraId="7EFBFFEB" w14:textId="77777777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 xml:space="preserve">کارشناسی ارشد انگل </w:t>
            </w:r>
            <w:proofErr w:type="spellStart"/>
            <w:r w:rsidRPr="004A261D">
              <w:rPr>
                <w:rFonts w:cs="B Titr" w:hint="cs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1366" w:type="pct"/>
            <w:vAlign w:val="center"/>
          </w:tcPr>
          <w:p w14:paraId="2495E537" w14:textId="77777777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2078" w:type="pct"/>
            <w:vMerge/>
          </w:tcPr>
          <w:p w14:paraId="258738C9" w14:textId="77777777" w:rsidR="00BC55B0" w:rsidRPr="004A261D" w:rsidRDefault="00BC55B0" w:rsidP="00811787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BC55B0" w:rsidRPr="004A261D" w14:paraId="405A692F" w14:textId="77777777" w:rsidTr="00E94BE0"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6DA13F27" w14:textId="77777777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14:paraId="5E00AC4F" w14:textId="77777777" w:rsidR="00BC55B0" w:rsidRPr="004A261D" w:rsidRDefault="00BC55B0" w:rsidP="00E94BE0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4A261D">
              <w:rPr>
                <w:rFonts w:cs="B Titr" w:hint="cs"/>
                <w:szCs w:val="24"/>
                <w:rtl/>
                <w:lang w:bidi="fa-IR"/>
              </w:rPr>
              <w:t>سمت</w:t>
            </w:r>
          </w:p>
        </w:tc>
        <w:tc>
          <w:tcPr>
            <w:tcW w:w="2078" w:type="pct"/>
            <w:vMerge/>
            <w:tcBorders>
              <w:bottom w:val="single" w:sz="4" w:space="0" w:color="auto"/>
            </w:tcBorders>
          </w:tcPr>
          <w:p w14:paraId="5ADF3754" w14:textId="77777777" w:rsidR="00BC55B0" w:rsidRPr="004A261D" w:rsidRDefault="00BC55B0" w:rsidP="00811787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</w:tbl>
    <w:p w14:paraId="70E4450C" w14:textId="77777777" w:rsidR="009A3C7A" w:rsidRPr="00BC55B0" w:rsidRDefault="009A3C7A" w:rsidP="009A3C7A">
      <w:pPr>
        <w:bidi/>
        <w:rPr>
          <w:rFonts w:cs="B Titr"/>
          <w:sz w:val="22"/>
          <w:szCs w:val="24"/>
          <w:rtl/>
          <w:lang w:bidi="fa-IR"/>
        </w:rPr>
      </w:pPr>
    </w:p>
    <w:p w14:paraId="4162F283" w14:textId="77777777" w:rsidR="00F87A1D" w:rsidRPr="00756C14" w:rsidRDefault="00F87A1D" w:rsidP="00F87A1D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756C14">
        <w:rPr>
          <w:rFonts w:cs="B Titr" w:hint="cs"/>
          <w:sz w:val="22"/>
          <w:szCs w:val="24"/>
          <w:rtl/>
          <w:lang w:bidi="fa-IR"/>
        </w:rPr>
        <w:t>امکانات و تجهیزات آزمایشگاه آموزشی انگل شناسی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9"/>
        <w:gridCol w:w="7962"/>
        <w:gridCol w:w="1358"/>
      </w:tblGrid>
      <w:tr w:rsidR="00F87A1D" w:rsidRPr="00756C14" w14:paraId="54D83224" w14:textId="77777777" w:rsidTr="00A92631">
        <w:trPr>
          <w:jc w:val="center"/>
        </w:trPr>
        <w:tc>
          <w:tcPr>
            <w:tcW w:w="574" w:type="pct"/>
          </w:tcPr>
          <w:p w14:paraId="0BFE7578" w14:textId="77777777" w:rsidR="00F87A1D" w:rsidRPr="00756C14" w:rsidRDefault="00F87A1D" w:rsidP="009B4E77">
            <w:pPr>
              <w:bidi/>
              <w:spacing w:after="160"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56C14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  <w:tc>
          <w:tcPr>
            <w:tcW w:w="3781" w:type="pct"/>
          </w:tcPr>
          <w:p w14:paraId="3BED22F5" w14:textId="77777777" w:rsidR="00F87A1D" w:rsidRPr="00756C14" w:rsidRDefault="00F87A1D" w:rsidP="00A92631">
            <w:pPr>
              <w:bidi/>
              <w:spacing w:after="160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56C14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45" w:type="pct"/>
          </w:tcPr>
          <w:p w14:paraId="1362EAD9" w14:textId="77777777" w:rsidR="00F87A1D" w:rsidRPr="00756C14" w:rsidRDefault="00F87A1D" w:rsidP="00A92631">
            <w:pPr>
              <w:bidi/>
              <w:spacing w:after="160"/>
              <w:jc w:val="center"/>
              <w:rPr>
                <w:rFonts w:cs="B Titr"/>
                <w:b/>
                <w:bCs/>
                <w:szCs w:val="24"/>
              </w:rPr>
            </w:pPr>
            <w:r w:rsidRPr="00756C14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</w:tr>
      <w:tr w:rsidR="00F87A1D" w:rsidRPr="00756C14" w14:paraId="6B35FEF9" w14:textId="77777777" w:rsidTr="00A92631">
        <w:trPr>
          <w:jc w:val="center"/>
        </w:trPr>
        <w:tc>
          <w:tcPr>
            <w:tcW w:w="574" w:type="pct"/>
          </w:tcPr>
          <w:p w14:paraId="05086879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E9C91D2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56C14">
              <w:rPr>
                <w:szCs w:val="24"/>
                <w:lang w:bidi="fa-IR"/>
              </w:rPr>
              <w:t xml:space="preserve"> </w:t>
            </w:r>
            <w:proofErr w:type="spellStart"/>
            <w:r w:rsidRPr="00756C14">
              <w:rPr>
                <w:szCs w:val="24"/>
              </w:rPr>
              <w:t>Motic</w:t>
            </w:r>
            <w:proofErr w:type="spellEnd"/>
            <w:r w:rsidRPr="00756C14">
              <w:rPr>
                <w:szCs w:val="24"/>
              </w:rPr>
              <w:t xml:space="preserve"> </w:t>
            </w:r>
            <w:r w:rsidRPr="00756C14">
              <w:rPr>
                <w:rFonts w:hint="cs"/>
                <w:szCs w:val="24"/>
                <w:rtl/>
                <w:lang w:bidi="fa-IR"/>
              </w:rPr>
              <w:t xml:space="preserve"> مجهز به دوربین</w:t>
            </w:r>
          </w:p>
        </w:tc>
        <w:tc>
          <w:tcPr>
            <w:tcW w:w="645" w:type="pct"/>
          </w:tcPr>
          <w:p w14:paraId="4792F10B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</w:tr>
      <w:tr w:rsidR="00F87A1D" w:rsidRPr="00756C14" w14:paraId="2069AA0A" w14:textId="77777777" w:rsidTr="00A92631">
        <w:trPr>
          <w:jc w:val="center"/>
        </w:trPr>
        <w:tc>
          <w:tcPr>
            <w:tcW w:w="574" w:type="pct"/>
          </w:tcPr>
          <w:p w14:paraId="11837758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7B861932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میکروسکوپ استاد-دانشجو</w:t>
            </w:r>
            <w:r w:rsidRPr="00756C14">
              <w:rPr>
                <w:rFonts w:hint="cs"/>
                <w:szCs w:val="24"/>
                <w:rtl/>
              </w:rPr>
              <w:t xml:space="preserve"> </w:t>
            </w:r>
            <w:r w:rsidRPr="00756C14">
              <w:rPr>
                <w:szCs w:val="24"/>
              </w:rPr>
              <w:t>Olympus BH-2</w:t>
            </w:r>
          </w:p>
        </w:tc>
        <w:tc>
          <w:tcPr>
            <w:tcW w:w="645" w:type="pct"/>
          </w:tcPr>
          <w:p w14:paraId="62819623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</w:tr>
      <w:tr w:rsidR="00F87A1D" w:rsidRPr="00756C14" w14:paraId="36361691" w14:textId="77777777" w:rsidTr="00A92631">
        <w:trPr>
          <w:jc w:val="center"/>
        </w:trPr>
        <w:tc>
          <w:tcPr>
            <w:tcW w:w="574" w:type="pct"/>
          </w:tcPr>
          <w:p w14:paraId="10ACF5A3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3781" w:type="pct"/>
          </w:tcPr>
          <w:p w14:paraId="565823F0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</w:rPr>
              <w:t xml:space="preserve">میکروسکوپ </w:t>
            </w:r>
            <w:proofErr w:type="spellStart"/>
            <w:r w:rsidRPr="00756C14">
              <w:rPr>
                <w:szCs w:val="24"/>
              </w:rPr>
              <w:t>Acculenz</w:t>
            </w:r>
            <w:proofErr w:type="spellEnd"/>
          </w:p>
        </w:tc>
        <w:tc>
          <w:tcPr>
            <w:tcW w:w="645" w:type="pct"/>
          </w:tcPr>
          <w:p w14:paraId="0E679119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</w:tr>
      <w:tr w:rsidR="00F87A1D" w:rsidRPr="00756C14" w14:paraId="2F31A72B" w14:textId="77777777" w:rsidTr="00A92631">
        <w:trPr>
          <w:trHeight w:val="415"/>
          <w:jc w:val="center"/>
        </w:trPr>
        <w:tc>
          <w:tcPr>
            <w:tcW w:w="574" w:type="pct"/>
          </w:tcPr>
          <w:p w14:paraId="540C9224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3781" w:type="pct"/>
          </w:tcPr>
          <w:p w14:paraId="014F4447" w14:textId="77777777" w:rsidR="00F87A1D" w:rsidRPr="00756C14" w:rsidRDefault="00F87A1D" w:rsidP="00A92631">
            <w:pPr>
              <w:bidi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proofErr w:type="spellStart"/>
            <w:r w:rsidRPr="00756C14">
              <w:rPr>
                <w:szCs w:val="24"/>
              </w:rPr>
              <w:t>Labomed</w:t>
            </w:r>
            <w:proofErr w:type="spellEnd"/>
          </w:p>
        </w:tc>
        <w:tc>
          <w:tcPr>
            <w:tcW w:w="645" w:type="pct"/>
          </w:tcPr>
          <w:p w14:paraId="58FAF90F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56C14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</w:tr>
      <w:tr w:rsidR="00F87A1D" w:rsidRPr="00756C14" w14:paraId="077C7CA5" w14:textId="77777777" w:rsidTr="00A92631">
        <w:trPr>
          <w:trHeight w:val="415"/>
          <w:jc w:val="center"/>
        </w:trPr>
        <w:tc>
          <w:tcPr>
            <w:tcW w:w="574" w:type="pct"/>
          </w:tcPr>
          <w:p w14:paraId="1EE6DF16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lastRenderedPageBreak/>
              <w:t>2</w:t>
            </w:r>
          </w:p>
        </w:tc>
        <w:tc>
          <w:tcPr>
            <w:tcW w:w="3781" w:type="pct"/>
          </w:tcPr>
          <w:p w14:paraId="1A0906E4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لوپ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دو چشمی </w:t>
            </w:r>
            <w:proofErr w:type="spellStart"/>
            <w:r w:rsidRPr="00756C14">
              <w:rPr>
                <w:szCs w:val="24"/>
              </w:rPr>
              <w:t>Labomed</w:t>
            </w:r>
            <w:proofErr w:type="spellEnd"/>
          </w:p>
        </w:tc>
        <w:tc>
          <w:tcPr>
            <w:tcW w:w="645" w:type="pct"/>
          </w:tcPr>
          <w:p w14:paraId="675A1FA2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</w:tr>
      <w:tr w:rsidR="00F87A1D" w:rsidRPr="00756C14" w14:paraId="4ED60F14" w14:textId="77777777" w:rsidTr="00A92631">
        <w:trPr>
          <w:jc w:val="center"/>
        </w:trPr>
        <w:tc>
          <w:tcPr>
            <w:tcW w:w="574" w:type="pct"/>
          </w:tcPr>
          <w:p w14:paraId="4DC683E8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53BF3D70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56C14">
              <w:rPr>
                <w:szCs w:val="24"/>
              </w:rPr>
              <w:t>A-KRUSS</w:t>
            </w:r>
          </w:p>
        </w:tc>
        <w:tc>
          <w:tcPr>
            <w:tcW w:w="645" w:type="pct"/>
          </w:tcPr>
          <w:p w14:paraId="6AA4C993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6</w:t>
            </w:r>
          </w:p>
        </w:tc>
      </w:tr>
      <w:tr w:rsidR="00F87A1D" w:rsidRPr="00756C14" w14:paraId="5FC2B96B" w14:textId="77777777" w:rsidTr="00A92631">
        <w:trPr>
          <w:trHeight w:val="415"/>
          <w:jc w:val="center"/>
        </w:trPr>
        <w:tc>
          <w:tcPr>
            <w:tcW w:w="574" w:type="pct"/>
          </w:tcPr>
          <w:p w14:paraId="050D43B7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3781" w:type="pct"/>
          </w:tcPr>
          <w:p w14:paraId="68EB87F6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proofErr w:type="spellStart"/>
            <w:r w:rsidRPr="00756C14">
              <w:rPr>
                <w:szCs w:val="24"/>
              </w:rPr>
              <w:t>Motic</w:t>
            </w:r>
            <w:proofErr w:type="spellEnd"/>
          </w:p>
        </w:tc>
        <w:tc>
          <w:tcPr>
            <w:tcW w:w="645" w:type="pct"/>
          </w:tcPr>
          <w:p w14:paraId="2ECBE952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7</w:t>
            </w:r>
          </w:p>
        </w:tc>
      </w:tr>
      <w:tr w:rsidR="00F87A1D" w:rsidRPr="00756C14" w14:paraId="6828193B" w14:textId="77777777" w:rsidTr="00A92631">
        <w:trPr>
          <w:trHeight w:val="415"/>
          <w:jc w:val="center"/>
        </w:trPr>
        <w:tc>
          <w:tcPr>
            <w:tcW w:w="574" w:type="pct"/>
          </w:tcPr>
          <w:p w14:paraId="4C50146A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3781" w:type="pct"/>
          </w:tcPr>
          <w:p w14:paraId="372BF87B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56C14">
              <w:rPr>
                <w:szCs w:val="24"/>
              </w:rPr>
              <w:t>Olympus</w:t>
            </w:r>
          </w:p>
        </w:tc>
        <w:tc>
          <w:tcPr>
            <w:tcW w:w="645" w:type="pct"/>
          </w:tcPr>
          <w:p w14:paraId="2CE85596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8</w:t>
            </w:r>
          </w:p>
        </w:tc>
      </w:tr>
      <w:tr w:rsidR="00F87A1D" w:rsidRPr="00756C14" w14:paraId="6E2190B7" w14:textId="77777777" w:rsidTr="00A92631">
        <w:trPr>
          <w:trHeight w:val="415"/>
          <w:jc w:val="center"/>
        </w:trPr>
        <w:tc>
          <w:tcPr>
            <w:tcW w:w="574" w:type="pct"/>
          </w:tcPr>
          <w:p w14:paraId="655CE00C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3781" w:type="pct"/>
          </w:tcPr>
          <w:p w14:paraId="370C109D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56C14">
              <w:rPr>
                <w:szCs w:val="24"/>
              </w:rPr>
              <w:t>Zeiss</w:t>
            </w:r>
          </w:p>
        </w:tc>
        <w:tc>
          <w:tcPr>
            <w:tcW w:w="645" w:type="pct"/>
          </w:tcPr>
          <w:p w14:paraId="64E63239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9</w:t>
            </w:r>
          </w:p>
        </w:tc>
      </w:tr>
      <w:tr w:rsidR="00F87A1D" w:rsidRPr="00756C14" w14:paraId="7012D295" w14:textId="77777777" w:rsidTr="00A92631">
        <w:trPr>
          <w:jc w:val="center"/>
        </w:trPr>
        <w:tc>
          <w:tcPr>
            <w:tcW w:w="574" w:type="pct"/>
          </w:tcPr>
          <w:p w14:paraId="18B9BEC9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8D8D3B4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proofErr w:type="spellStart"/>
            <w:r w:rsidRPr="00756C14">
              <w:rPr>
                <w:szCs w:val="24"/>
              </w:rPr>
              <w:t>Jenus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45" w:type="pct"/>
          </w:tcPr>
          <w:p w14:paraId="213E5A16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</w:tr>
      <w:tr w:rsidR="00F87A1D" w:rsidRPr="00756C14" w14:paraId="41B252C3" w14:textId="77777777" w:rsidTr="00A92631">
        <w:trPr>
          <w:trHeight w:val="415"/>
          <w:jc w:val="center"/>
        </w:trPr>
        <w:tc>
          <w:tcPr>
            <w:tcW w:w="574" w:type="pct"/>
          </w:tcPr>
          <w:p w14:paraId="1D25A11B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3781" w:type="pct"/>
          </w:tcPr>
          <w:p w14:paraId="47A24FC4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56C14">
              <w:rPr>
                <w:szCs w:val="24"/>
                <w:lang w:bidi="fa-IR"/>
              </w:rPr>
              <w:t>Nikon</w:t>
            </w:r>
          </w:p>
        </w:tc>
        <w:tc>
          <w:tcPr>
            <w:tcW w:w="645" w:type="pct"/>
          </w:tcPr>
          <w:p w14:paraId="38DAEC91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11</w:t>
            </w:r>
          </w:p>
        </w:tc>
      </w:tr>
      <w:tr w:rsidR="00F87A1D" w:rsidRPr="00756C14" w14:paraId="7AA94367" w14:textId="77777777" w:rsidTr="00A92631">
        <w:trPr>
          <w:jc w:val="center"/>
        </w:trPr>
        <w:tc>
          <w:tcPr>
            <w:tcW w:w="574" w:type="pct"/>
          </w:tcPr>
          <w:p w14:paraId="711DE5BE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303A13D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proofErr w:type="spellStart"/>
            <w:r w:rsidRPr="00756C14">
              <w:rPr>
                <w:szCs w:val="24"/>
              </w:rPr>
              <w:t>Shanguang</w:t>
            </w:r>
            <w:proofErr w:type="spellEnd"/>
            <w:r w:rsidRPr="00756C14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645" w:type="pct"/>
          </w:tcPr>
          <w:p w14:paraId="5D4D5456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12</w:t>
            </w:r>
          </w:p>
        </w:tc>
      </w:tr>
      <w:tr w:rsidR="00F87A1D" w:rsidRPr="00756C14" w14:paraId="3E92622C" w14:textId="77777777" w:rsidTr="00A92631">
        <w:trPr>
          <w:trHeight w:val="398"/>
          <w:jc w:val="center"/>
        </w:trPr>
        <w:tc>
          <w:tcPr>
            <w:tcW w:w="574" w:type="pct"/>
          </w:tcPr>
          <w:p w14:paraId="4A8BB04B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6BF6FA0C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استریو میکروسکوپ </w:t>
            </w:r>
            <w:r w:rsidRPr="00756C14">
              <w:rPr>
                <w:szCs w:val="24"/>
              </w:rPr>
              <w:t>Leica</w:t>
            </w:r>
          </w:p>
        </w:tc>
        <w:tc>
          <w:tcPr>
            <w:tcW w:w="645" w:type="pct"/>
          </w:tcPr>
          <w:p w14:paraId="7CE37F2A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13</w:t>
            </w:r>
          </w:p>
        </w:tc>
      </w:tr>
      <w:tr w:rsidR="00F87A1D" w:rsidRPr="00756C14" w14:paraId="7E544EB8" w14:textId="77777777" w:rsidTr="00A92631">
        <w:trPr>
          <w:trHeight w:val="260"/>
          <w:jc w:val="center"/>
        </w:trPr>
        <w:tc>
          <w:tcPr>
            <w:tcW w:w="574" w:type="pct"/>
          </w:tcPr>
          <w:p w14:paraId="10CD0BD4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54B6F53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لوپ دو چشمی </w:t>
            </w:r>
            <w:r w:rsidRPr="00756C14">
              <w:rPr>
                <w:szCs w:val="24"/>
              </w:rPr>
              <w:t>Leica</w:t>
            </w:r>
          </w:p>
        </w:tc>
        <w:tc>
          <w:tcPr>
            <w:tcW w:w="645" w:type="pct"/>
          </w:tcPr>
          <w:p w14:paraId="59FA9C8A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14</w:t>
            </w:r>
          </w:p>
        </w:tc>
      </w:tr>
      <w:tr w:rsidR="00F87A1D" w:rsidRPr="00756C14" w14:paraId="242EAC9B" w14:textId="77777777" w:rsidTr="00A92631">
        <w:trPr>
          <w:trHeight w:val="415"/>
          <w:jc w:val="center"/>
        </w:trPr>
        <w:tc>
          <w:tcPr>
            <w:tcW w:w="574" w:type="pct"/>
          </w:tcPr>
          <w:p w14:paraId="035CDAF7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81" w:type="pct"/>
          </w:tcPr>
          <w:p w14:paraId="1C48DB6C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لوپ دو چشمی </w:t>
            </w:r>
            <w:r w:rsidRPr="00756C14">
              <w:rPr>
                <w:szCs w:val="24"/>
              </w:rPr>
              <w:t>Olympus</w:t>
            </w:r>
          </w:p>
        </w:tc>
        <w:tc>
          <w:tcPr>
            <w:tcW w:w="645" w:type="pct"/>
          </w:tcPr>
          <w:p w14:paraId="32167FB9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15</w:t>
            </w:r>
          </w:p>
        </w:tc>
      </w:tr>
      <w:tr w:rsidR="00F87A1D" w:rsidRPr="00756C14" w14:paraId="1A0BC202" w14:textId="77777777" w:rsidTr="00A92631">
        <w:trPr>
          <w:trHeight w:val="415"/>
          <w:jc w:val="center"/>
        </w:trPr>
        <w:tc>
          <w:tcPr>
            <w:tcW w:w="574" w:type="pct"/>
          </w:tcPr>
          <w:p w14:paraId="2DA08C54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81" w:type="pct"/>
          </w:tcPr>
          <w:p w14:paraId="03343A14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استریو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میکروسکوپ </w:t>
            </w:r>
            <w:proofErr w:type="spellStart"/>
            <w:r w:rsidRPr="00756C14">
              <w:rPr>
                <w:szCs w:val="24"/>
              </w:rPr>
              <w:t>Labomed</w:t>
            </w:r>
            <w:proofErr w:type="spellEnd"/>
          </w:p>
        </w:tc>
        <w:tc>
          <w:tcPr>
            <w:tcW w:w="645" w:type="pct"/>
          </w:tcPr>
          <w:p w14:paraId="05A4B04A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16</w:t>
            </w:r>
          </w:p>
        </w:tc>
      </w:tr>
      <w:tr w:rsidR="00F87A1D" w:rsidRPr="00756C14" w14:paraId="0B5D28D8" w14:textId="77777777" w:rsidTr="00A92631">
        <w:trPr>
          <w:jc w:val="center"/>
        </w:trPr>
        <w:tc>
          <w:tcPr>
            <w:tcW w:w="574" w:type="pct"/>
          </w:tcPr>
          <w:p w14:paraId="501E76E5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3BC41847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لوپ دو چشمی </w:t>
            </w:r>
            <w:r w:rsidRPr="00756C14">
              <w:rPr>
                <w:szCs w:val="24"/>
              </w:rPr>
              <w:t>Carton</w:t>
            </w:r>
          </w:p>
        </w:tc>
        <w:tc>
          <w:tcPr>
            <w:tcW w:w="645" w:type="pct"/>
          </w:tcPr>
          <w:p w14:paraId="6CE43F4C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17</w:t>
            </w:r>
          </w:p>
        </w:tc>
      </w:tr>
      <w:tr w:rsidR="00F87A1D" w:rsidRPr="00756C14" w14:paraId="58F49B1D" w14:textId="77777777" w:rsidTr="00A92631">
        <w:trPr>
          <w:jc w:val="center"/>
        </w:trPr>
        <w:tc>
          <w:tcPr>
            <w:tcW w:w="574" w:type="pct"/>
          </w:tcPr>
          <w:p w14:paraId="0FF49F0B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368621CB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سانتریفیوژ لوله ای </w:t>
            </w:r>
            <w:r w:rsidRPr="00756C14">
              <w:rPr>
                <w:szCs w:val="24"/>
              </w:rPr>
              <w:t>HAWKSLEY</w:t>
            </w:r>
          </w:p>
        </w:tc>
        <w:tc>
          <w:tcPr>
            <w:tcW w:w="645" w:type="pct"/>
          </w:tcPr>
          <w:p w14:paraId="52CB3672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18</w:t>
            </w:r>
          </w:p>
        </w:tc>
      </w:tr>
      <w:tr w:rsidR="00F87A1D" w:rsidRPr="00756C14" w14:paraId="4FAC6B07" w14:textId="77777777" w:rsidTr="00A92631">
        <w:trPr>
          <w:jc w:val="center"/>
        </w:trPr>
        <w:tc>
          <w:tcPr>
            <w:tcW w:w="574" w:type="pct"/>
          </w:tcPr>
          <w:p w14:paraId="3AEF905C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1381F7AF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سانتریفیوژ لوله ای </w:t>
            </w:r>
            <w:proofErr w:type="spellStart"/>
            <w:r w:rsidRPr="00756C14">
              <w:rPr>
                <w:szCs w:val="24"/>
              </w:rPr>
              <w:t>Behdad</w:t>
            </w:r>
            <w:proofErr w:type="spellEnd"/>
            <w:r w:rsidRPr="00756C14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645" w:type="pct"/>
          </w:tcPr>
          <w:p w14:paraId="7C07BB61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19</w:t>
            </w:r>
          </w:p>
        </w:tc>
      </w:tr>
      <w:tr w:rsidR="00F87A1D" w:rsidRPr="00756C14" w14:paraId="4CC182E7" w14:textId="77777777" w:rsidTr="00A92631">
        <w:trPr>
          <w:jc w:val="center"/>
        </w:trPr>
        <w:tc>
          <w:tcPr>
            <w:tcW w:w="574" w:type="pct"/>
          </w:tcPr>
          <w:p w14:paraId="2492CFE0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F3D802B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میکرو سانتریفیوژ </w:t>
            </w:r>
            <w:r w:rsidRPr="00756C14">
              <w:rPr>
                <w:szCs w:val="24"/>
              </w:rPr>
              <w:t>ROTIFIX</w:t>
            </w:r>
          </w:p>
        </w:tc>
        <w:tc>
          <w:tcPr>
            <w:tcW w:w="645" w:type="pct"/>
          </w:tcPr>
          <w:p w14:paraId="656AC983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20</w:t>
            </w:r>
          </w:p>
        </w:tc>
      </w:tr>
      <w:tr w:rsidR="00F87A1D" w:rsidRPr="00756C14" w14:paraId="14762DAF" w14:textId="77777777" w:rsidTr="00A92631">
        <w:trPr>
          <w:jc w:val="center"/>
        </w:trPr>
        <w:tc>
          <w:tcPr>
            <w:tcW w:w="574" w:type="pct"/>
          </w:tcPr>
          <w:p w14:paraId="36C7A95E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4B93FA3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ترازوی دیجیتال </w:t>
            </w:r>
            <w:r w:rsidRPr="00756C14">
              <w:rPr>
                <w:szCs w:val="24"/>
              </w:rPr>
              <w:t>Sertorius</w:t>
            </w:r>
            <w:r w:rsidRPr="00756C14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645" w:type="pct"/>
          </w:tcPr>
          <w:p w14:paraId="71CB0470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21</w:t>
            </w:r>
          </w:p>
        </w:tc>
      </w:tr>
      <w:tr w:rsidR="00F87A1D" w:rsidRPr="00756C14" w14:paraId="1450F8EF" w14:textId="77777777" w:rsidTr="00A92631">
        <w:trPr>
          <w:jc w:val="center"/>
        </w:trPr>
        <w:tc>
          <w:tcPr>
            <w:tcW w:w="574" w:type="pct"/>
          </w:tcPr>
          <w:p w14:paraId="14C342C2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pct"/>
          </w:tcPr>
          <w:p w14:paraId="21E4B816" w14:textId="77777777" w:rsidR="00F87A1D" w:rsidRPr="00756C14" w:rsidRDefault="00F87A1D" w:rsidP="00A92631">
            <w:pPr>
              <w:bidi/>
              <w:rPr>
                <w:szCs w:val="24"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ترازوی دیجیتال </w:t>
            </w:r>
            <w:r w:rsidRPr="00756C14">
              <w:rPr>
                <w:szCs w:val="24"/>
                <w:lang w:bidi="fa-IR"/>
              </w:rPr>
              <w:t>AND</w:t>
            </w:r>
          </w:p>
        </w:tc>
        <w:tc>
          <w:tcPr>
            <w:tcW w:w="645" w:type="pct"/>
          </w:tcPr>
          <w:p w14:paraId="5E76F2E4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22</w:t>
            </w:r>
          </w:p>
        </w:tc>
      </w:tr>
      <w:tr w:rsidR="00F87A1D" w:rsidRPr="00756C14" w14:paraId="05614279" w14:textId="77777777" w:rsidTr="00A92631">
        <w:trPr>
          <w:jc w:val="center"/>
        </w:trPr>
        <w:tc>
          <w:tcPr>
            <w:tcW w:w="574" w:type="pct"/>
          </w:tcPr>
          <w:p w14:paraId="016AB614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pct"/>
          </w:tcPr>
          <w:p w14:paraId="75D7DB27" w14:textId="77777777" w:rsidR="00F87A1D" w:rsidRPr="00756C14" w:rsidRDefault="00F87A1D" w:rsidP="00A92631">
            <w:pPr>
              <w:bidi/>
              <w:spacing w:after="160"/>
              <w:rPr>
                <w:szCs w:val="24"/>
                <w:lang w:bidi="fa-IR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هماتوکریت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756C14">
              <w:rPr>
                <w:szCs w:val="24"/>
                <w:lang w:bidi="fa-IR"/>
              </w:rPr>
              <w:t>Nove</w:t>
            </w:r>
            <w:proofErr w:type="spellEnd"/>
            <w:r w:rsidRPr="00756C14">
              <w:rPr>
                <w:szCs w:val="24"/>
                <w:lang w:bidi="fa-IR"/>
              </w:rPr>
              <w:t xml:space="preserve"> NT715</w:t>
            </w:r>
          </w:p>
        </w:tc>
        <w:tc>
          <w:tcPr>
            <w:tcW w:w="645" w:type="pct"/>
          </w:tcPr>
          <w:p w14:paraId="74FF68B8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23</w:t>
            </w:r>
          </w:p>
        </w:tc>
      </w:tr>
      <w:tr w:rsidR="00F87A1D" w:rsidRPr="00756C14" w14:paraId="3D2F9669" w14:textId="77777777" w:rsidTr="00A92631">
        <w:trPr>
          <w:jc w:val="center"/>
        </w:trPr>
        <w:tc>
          <w:tcPr>
            <w:tcW w:w="574" w:type="pct"/>
          </w:tcPr>
          <w:p w14:paraId="7F3FD786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4F3C1907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بن ماری </w:t>
            </w:r>
            <w:proofErr w:type="spellStart"/>
            <w:r w:rsidRPr="00756C14">
              <w:rPr>
                <w:szCs w:val="24"/>
              </w:rPr>
              <w:t>Memmert</w:t>
            </w:r>
            <w:proofErr w:type="spellEnd"/>
          </w:p>
        </w:tc>
        <w:tc>
          <w:tcPr>
            <w:tcW w:w="645" w:type="pct"/>
          </w:tcPr>
          <w:p w14:paraId="4F990A5E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24</w:t>
            </w:r>
          </w:p>
        </w:tc>
      </w:tr>
      <w:tr w:rsidR="00F87A1D" w:rsidRPr="00756C14" w14:paraId="3518EC05" w14:textId="77777777" w:rsidTr="00A92631">
        <w:trPr>
          <w:jc w:val="center"/>
        </w:trPr>
        <w:tc>
          <w:tcPr>
            <w:tcW w:w="574" w:type="pct"/>
          </w:tcPr>
          <w:p w14:paraId="65AA00F3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45F35D11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هیتر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756C14">
              <w:rPr>
                <w:szCs w:val="24"/>
              </w:rPr>
              <w:t>Akhtarian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45" w:type="pct"/>
          </w:tcPr>
          <w:p w14:paraId="24463982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25</w:t>
            </w:r>
          </w:p>
        </w:tc>
      </w:tr>
      <w:tr w:rsidR="00F87A1D" w:rsidRPr="00756C14" w14:paraId="0D81029D" w14:textId="77777777" w:rsidTr="00A92631">
        <w:trPr>
          <w:jc w:val="center"/>
        </w:trPr>
        <w:tc>
          <w:tcPr>
            <w:tcW w:w="574" w:type="pct"/>
          </w:tcPr>
          <w:p w14:paraId="182353B6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1E4F2311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هود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مجهز به </w:t>
            </w:r>
            <w:r w:rsidRPr="00756C14">
              <w:rPr>
                <w:szCs w:val="24"/>
              </w:rPr>
              <w:t>UV</w:t>
            </w:r>
            <w:r w:rsidRPr="00756C14">
              <w:rPr>
                <w:rFonts w:hint="cs"/>
                <w:szCs w:val="24"/>
                <w:rtl/>
              </w:rPr>
              <w:t xml:space="preserve"> (</w:t>
            </w:r>
            <w:proofErr w:type="spellStart"/>
            <w:r w:rsidRPr="00756C14">
              <w:rPr>
                <w:szCs w:val="24"/>
                <w:lang w:bidi="fa-IR"/>
              </w:rPr>
              <w:t>Arvintech</w:t>
            </w:r>
            <w:proofErr w:type="spellEnd"/>
            <w:r w:rsidRPr="00756C14"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645" w:type="pct"/>
          </w:tcPr>
          <w:p w14:paraId="5D01149F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26</w:t>
            </w:r>
          </w:p>
        </w:tc>
      </w:tr>
      <w:tr w:rsidR="00F87A1D" w:rsidRPr="00756C14" w14:paraId="58AD7C2F" w14:textId="77777777" w:rsidTr="00A92631">
        <w:trPr>
          <w:jc w:val="center"/>
        </w:trPr>
        <w:tc>
          <w:tcPr>
            <w:tcW w:w="574" w:type="pct"/>
          </w:tcPr>
          <w:p w14:paraId="294DF543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EC6D5F8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 xml:space="preserve">سانتریفیوژ </w:t>
            </w:r>
            <w:r w:rsidRPr="00756C14">
              <w:rPr>
                <w:szCs w:val="24"/>
              </w:rPr>
              <w:t>JOUAN</w:t>
            </w:r>
          </w:p>
        </w:tc>
        <w:tc>
          <w:tcPr>
            <w:tcW w:w="645" w:type="pct"/>
          </w:tcPr>
          <w:p w14:paraId="1D0B61A3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27</w:t>
            </w:r>
          </w:p>
        </w:tc>
      </w:tr>
      <w:tr w:rsidR="00F87A1D" w:rsidRPr="00756C14" w14:paraId="76E66A61" w14:textId="77777777" w:rsidTr="00A92631">
        <w:trPr>
          <w:jc w:val="center"/>
        </w:trPr>
        <w:tc>
          <w:tcPr>
            <w:tcW w:w="574" w:type="pct"/>
          </w:tcPr>
          <w:p w14:paraId="12820C57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2202359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proofErr w:type="gramStart"/>
            <w:r w:rsidRPr="00756C14">
              <w:rPr>
                <w:szCs w:val="24"/>
              </w:rPr>
              <w:t xml:space="preserve">LCD </w:t>
            </w:r>
            <w:r w:rsidRPr="00756C14">
              <w:rPr>
                <w:rFonts w:hint="cs"/>
                <w:szCs w:val="24"/>
                <w:rtl/>
                <w:lang w:bidi="fa-IR"/>
              </w:rPr>
              <w:t xml:space="preserve"> سامسونگ</w:t>
            </w:r>
            <w:proofErr w:type="gramEnd"/>
          </w:p>
        </w:tc>
        <w:tc>
          <w:tcPr>
            <w:tcW w:w="645" w:type="pct"/>
          </w:tcPr>
          <w:p w14:paraId="45F8DA95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28</w:t>
            </w:r>
          </w:p>
        </w:tc>
      </w:tr>
      <w:tr w:rsidR="00F87A1D" w:rsidRPr="00756C14" w14:paraId="25A0D5DA" w14:textId="77777777" w:rsidTr="00A92631">
        <w:trPr>
          <w:jc w:val="center"/>
        </w:trPr>
        <w:tc>
          <w:tcPr>
            <w:tcW w:w="574" w:type="pct"/>
          </w:tcPr>
          <w:p w14:paraId="008C0CCB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17D37D79" w14:textId="77777777" w:rsidR="00F87A1D" w:rsidRPr="00756C14" w:rsidRDefault="00F87A1D" w:rsidP="00A92631">
            <w:pPr>
              <w:bidi/>
              <w:spacing w:after="160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645" w:type="pct"/>
          </w:tcPr>
          <w:p w14:paraId="27814781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29</w:t>
            </w:r>
          </w:p>
        </w:tc>
      </w:tr>
      <w:tr w:rsidR="00F87A1D" w:rsidRPr="00756C14" w14:paraId="2A1508A0" w14:textId="77777777" w:rsidTr="00A92631">
        <w:trPr>
          <w:trHeight w:val="415"/>
          <w:jc w:val="center"/>
        </w:trPr>
        <w:tc>
          <w:tcPr>
            <w:tcW w:w="574" w:type="pct"/>
          </w:tcPr>
          <w:p w14:paraId="2638CDF2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81" w:type="pct"/>
          </w:tcPr>
          <w:p w14:paraId="6C419284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انکوباتور  فاطر الکتریک</w:t>
            </w:r>
          </w:p>
        </w:tc>
        <w:tc>
          <w:tcPr>
            <w:tcW w:w="645" w:type="pct"/>
          </w:tcPr>
          <w:p w14:paraId="2A9ED318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30</w:t>
            </w:r>
          </w:p>
        </w:tc>
      </w:tr>
      <w:tr w:rsidR="00F87A1D" w:rsidRPr="00756C14" w14:paraId="00389434" w14:textId="77777777" w:rsidTr="00A92631">
        <w:trPr>
          <w:jc w:val="center"/>
        </w:trPr>
        <w:tc>
          <w:tcPr>
            <w:tcW w:w="574" w:type="pct"/>
          </w:tcPr>
          <w:p w14:paraId="03F8B1DA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lastRenderedPageBreak/>
              <w:t>1</w:t>
            </w:r>
          </w:p>
        </w:tc>
        <w:tc>
          <w:tcPr>
            <w:tcW w:w="3781" w:type="pct"/>
          </w:tcPr>
          <w:p w14:paraId="76CBB5DC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یخچال فریزر</w:t>
            </w:r>
            <w:r w:rsidRPr="00756C14">
              <w:rPr>
                <w:szCs w:val="24"/>
              </w:rPr>
              <w:t xml:space="preserve"> </w:t>
            </w:r>
            <w:r w:rsidRPr="00756C14">
              <w:rPr>
                <w:rFonts w:hint="cs"/>
                <w:szCs w:val="24"/>
                <w:rtl/>
              </w:rPr>
              <w:t>فیلور</w:t>
            </w:r>
          </w:p>
        </w:tc>
        <w:tc>
          <w:tcPr>
            <w:tcW w:w="645" w:type="pct"/>
          </w:tcPr>
          <w:p w14:paraId="000CA592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31</w:t>
            </w:r>
          </w:p>
        </w:tc>
      </w:tr>
      <w:tr w:rsidR="00F87A1D" w:rsidRPr="00756C14" w14:paraId="73093F4E" w14:textId="77777777" w:rsidTr="00A92631">
        <w:trPr>
          <w:jc w:val="center"/>
        </w:trPr>
        <w:tc>
          <w:tcPr>
            <w:tcW w:w="574" w:type="pct"/>
          </w:tcPr>
          <w:p w14:paraId="159A5148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5C2CF5BD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یخچال </w:t>
            </w:r>
            <w:r w:rsidRPr="00756C14">
              <w:rPr>
                <w:szCs w:val="24"/>
                <w:lang w:bidi="fa-IR"/>
              </w:rPr>
              <w:t>KW</w:t>
            </w:r>
          </w:p>
        </w:tc>
        <w:tc>
          <w:tcPr>
            <w:tcW w:w="645" w:type="pct"/>
          </w:tcPr>
          <w:p w14:paraId="43DC3C7C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32</w:t>
            </w:r>
          </w:p>
        </w:tc>
      </w:tr>
      <w:tr w:rsidR="00F87A1D" w:rsidRPr="00756C14" w14:paraId="4CC6C3AF" w14:textId="77777777" w:rsidTr="00A92631">
        <w:trPr>
          <w:jc w:val="center"/>
        </w:trPr>
        <w:tc>
          <w:tcPr>
            <w:tcW w:w="574" w:type="pct"/>
          </w:tcPr>
          <w:p w14:paraId="44CE8082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4124C7BB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میکروسانتریفیوژ(هماتوکریت)</w:t>
            </w:r>
          </w:p>
        </w:tc>
        <w:tc>
          <w:tcPr>
            <w:tcW w:w="645" w:type="pct"/>
          </w:tcPr>
          <w:p w14:paraId="3B0F15DE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33</w:t>
            </w:r>
          </w:p>
        </w:tc>
      </w:tr>
      <w:tr w:rsidR="00F87A1D" w:rsidRPr="00756C14" w14:paraId="1EF119CD" w14:textId="77777777" w:rsidTr="00A92631">
        <w:trPr>
          <w:jc w:val="center"/>
        </w:trPr>
        <w:tc>
          <w:tcPr>
            <w:tcW w:w="574" w:type="pct"/>
          </w:tcPr>
          <w:p w14:paraId="004DE8D8" w14:textId="77777777" w:rsidR="00F87A1D" w:rsidRPr="00756C14" w:rsidRDefault="00F87A1D" w:rsidP="009B4E77">
            <w:pPr>
              <w:bidi/>
              <w:spacing w:after="160"/>
              <w:jc w:val="center"/>
              <w:rPr>
                <w:szCs w:val="24"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47EA58E5" w14:textId="77777777" w:rsidR="00F87A1D" w:rsidRPr="00756C14" w:rsidRDefault="00F87A1D" w:rsidP="00A92631">
            <w:pPr>
              <w:bidi/>
              <w:spacing w:after="160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تانک ازت</w:t>
            </w:r>
          </w:p>
        </w:tc>
        <w:tc>
          <w:tcPr>
            <w:tcW w:w="645" w:type="pct"/>
          </w:tcPr>
          <w:p w14:paraId="04612C67" w14:textId="77777777" w:rsidR="00F87A1D" w:rsidRPr="00756C14" w:rsidRDefault="00F87A1D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34</w:t>
            </w:r>
          </w:p>
        </w:tc>
      </w:tr>
      <w:tr w:rsidR="00F87A1D" w:rsidRPr="00756C14" w14:paraId="6B037590" w14:textId="77777777" w:rsidTr="00A92631">
        <w:trPr>
          <w:jc w:val="center"/>
        </w:trPr>
        <w:tc>
          <w:tcPr>
            <w:tcW w:w="574" w:type="pct"/>
          </w:tcPr>
          <w:p w14:paraId="227791A9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601BBF1C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انکوباتور </w:t>
            </w:r>
            <w:proofErr w:type="spellStart"/>
            <w:r w:rsidRPr="00756C14">
              <w:rPr>
                <w:szCs w:val="24"/>
                <w:lang w:bidi="fa-IR"/>
              </w:rPr>
              <w:t>Shimaz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(</w:t>
            </w:r>
            <w:r w:rsidRPr="00756C14">
              <w:rPr>
                <w:szCs w:val="24"/>
                <w:lang w:bidi="fa-IR"/>
              </w:rPr>
              <w:t>Cold Incubator</w:t>
            </w:r>
            <w:r w:rsidRPr="00756C14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645" w:type="pct"/>
          </w:tcPr>
          <w:p w14:paraId="237F7049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35</w:t>
            </w:r>
          </w:p>
        </w:tc>
      </w:tr>
      <w:tr w:rsidR="00F87A1D" w:rsidRPr="00756C14" w14:paraId="324013EB" w14:textId="77777777" w:rsidTr="00A92631">
        <w:trPr>
          <w:jc w:val="center"/>
        </w:trPr>
        <w:tc>
          <w:tcPr>
            <w:tcW w:w="574" w:type="pct"/>
          </w:tcPr>
          <w:p w14:paraId="7EC1F55E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pct"/>
          </w:tcPr>
          <w:p w14:paraId="71EF1241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آون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 (</w:t>
            </w:r>
            <w:proofErr w:type="spellStart"/>
            <w:r w:rsidRPr="00756C14">
              <w:rPr>
                <w:rFonts w:hint="cs"/>
                <w:szCs w:val="24"/>
                <w:rtl/>
                <w:lang w:bidi="fa-IR"/>
              </w:rPr>
              <w:t>فور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 xml:space="preserve">) </w:t>
            </w:r>
            <w:proofErr w:type="spellStart"/>
            <w:r w:rsidRPr="00756C14">
              <w:rPr>
                <w:szCs w:val="24"/>
                <w:lang w:bidi="fa-IR"/>
              </w:rPr>
              <w:t>Shimaz</w:t>
            </w:r>
            <w:proofErr w:type="spellEnd"/>
            <w:r w:rsidRPr="00756C14">
              <w:rPr>
                <w:szCs w:val="24"/>
                <w:lang w:bidi="fa-IR"/>
              </w:rPr>
              <w:t xml:space="preserve"> </w:t>
            </w:r>
          </w:p>
        </w:tc>
        <w:tc>
          <w:tcPr>
            <w:tcW w:w="645" w:type="pct"/>
          </w:tcPr>
          <w:p w14:paraId="7B9C323C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36</w:t>
            </w:r>
          </w:p>
        </w:tc>
      </w:tr>
      <w:tr w:rsidR="00F87A1D" w:rsidRPr="00756C14" w14:paraId="09B7D003" w14:textId="77777777" w:rsidTr="00A92631">
        <w:trPr>
          <w:trHeight w:val="415"/>
          <w:jc w:val="center"/>
        </w:trPr>
        <w:tc>
          <w:tcPr>
            <w:tcW w:w="574" w:type="pct"/>
          </w:tcPr>
          <w:p w14:paraId="5F48FC68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3781" w:type="pct"/>
          </w:tcPr>
          <w:p w14:paraId="0E07FA0D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سمپلر</w:t>
            </w:r>
          </w:p>
        </w:tc>
        <w:tc>
          <w:tcPr>
            <w:tcW w:w="645" w:type="pct"/>
          </w:tcPr>
          <w:p w14:paraId="63107726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37</w:t>
            </w:r>
          </w:p>
        </w:tc>
      </w:tr>
      <w:tr w:rsidR="00F87A1D" w:rsidRPr="00756C14" w14:paraId="5BF8C758" w14:textId="77777777" w:rsidTr="00A92631">
        <w:trPr>
          <w:jc w:val="center"/>
        </w:trPr>
        <w:tc>
          <w:tcPr>
            <w:tcW w:w="574" w:type="pct"/>
          </w:tcPr>
          <w:p w14:paraId="6BB3C972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22</w:t>
            </w:r>
          </w:p>
        </w:tc>
        <w:tc>
          <w:tcPr>
            <w:tcW w:w="3781" w:type="pct"/>
          </w:tcPr>
          <w:p w14:paraId="6B4409C1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 xml:space="preserve">تابوره </w:t>
            </w:r>
          </w:p>
        </w:tc>
        <w:tc>
          <w:tcPr>
            <w:tcW w:w="645" w:type="pct"/>
          </w:tcPr>
          <w:p w14:paraId="2C372E52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38</w:t>
            </w:r>
          </w:p>
        </w:tc>
      </w:tr>
      <w:tr w:rsidR="00F87A1D" w:rsidRPr="00756C14" w14:paraId="21635BFA" w14:textId="77777777" w:rsidTr="00A92631">
        <w:trPr>
          <w:jc w:val="center"/>
        </w:trPr>
        <w:tc>
          <w:tcPr>
            <w:tcW w:w="574" w:type="pct"/>
          </w:tcPr>
          <w:p w14:paraId="720466B7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2DE55BF7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szCs w:val="24"/>
                <w:lang w:bidi="fa-IR"/>
              </w:rPr>
              <w:t>Hand Dray</w:t>
            </w:r>
            <w:r w:rsidRPr="00756C14">
              <w:rPr>
                <w:rFonts w:hint="cs"/>
                <w:szCs w:val="24"/>
                <w:rtl/>
                <w:lang w:bidi="fa-IR"/>
              </w:rPr>
              <w:t xml:space="preserve"> (</w:t>
            </w:r>
            <w:proofErr w:type="spellStart"/>
            <w:r w:rsidRPr="00756C14">
              <w:rPr>
                <w:szCs w:val="24"/>
                <w:lang w:bidi="fa-IR"/>
              </w:rPr>
              <w:t>Toti</w:t>
            </w:r>
            <w:proofErr w:type="spellEnd"/>
            <w:r w:rsidRPr="00756C14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645" w:type="pct"/>
          </w:tcPr>
          <w:p w14:paraId="5305D258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39</w:t>
            </w:r>
          </w:p>
        </w:tc>
      </w:tr>
      <w:tr w:rsidR="00F87A1D" w:rsidRPr="00756C14" w14:paraId="750576A7" w14:textId="77777777" w:rsidTr="00A92631">
        <w:trPr>
          <w:jc w:val="center"/>
        </w:trPr>
        <w:tc>
          <w:tcPr>
            <w:tcW w:w="574" w:type="pct"/>
          </w:tcPr>
          <w:p w14:paraId="7BCC4FC5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681D437B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میز</w:t>
            </w:r>
          </w:p>
        </w:tc>
        <w:tc>
          <w:tcPr>
            <w:tcW w:w="645" w:type="pct"/>
          </w:tcPr>
          <w:p w14:paraId="45B2BCE5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40</w:t>
            </w:r>
          </w:p>
        </w:tc>
      </w:tr>
      <w:tr w:rsidR="00F87A1D" w:rsidRPr="00756C14" w14:paraId="4ED3C925" w14:textId="77777777" w:rsidTr="00A92631">
        <w:trPr>
          <w:jc w:val="center"/>
        </w:trPr>
        <w:tc>
          <w:tcPr>
            <w:tcW w:w="574" w:type="pct"/>
          </w:tcPr>
          <w:p w14:paraId="6DA5E039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81" w:type="pct"/>
          </w:tcPr>
          <w:p w14:paraId="0F97D8C8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کمد</w:t>
            </w:r>
          </w:p>
        </w:tc>
        <w:tc>
          <w:tcPr>
            <w:tcW w:w="645" w:type="pct"/>
          </w:tcPr>
          <w:p w14:paraId="4F641DB0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41</w:t>
            </w:r>
          </w:p>
        </w:tc>
      </w:tr>
      <w:tr w:rsidR="00F87A1D" w:rsidRPr="00756C14" w14:paraId="465BE687" w14:textId="77777777" w:rsidTr="00A92631">
        <w:trPr>
          <w:jc w:val="center"/>
        </w:trPr>
        <w:tc>
          <w:tcPr>
            <w:tcW w:w="574" w:type="pct"/>
          </w:tcPr>
          <w:p w14:paraId="2DD872F9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81" w:type="pct"/>
          </w:tcPr>
          <w:p w14:paraId="63BF8ED3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بوفه</w:t>
            </w:r>
          </w:p>
        </w:tc>
        <w:tc>
          <w:tcPr>
            <w:tcW w:w="645" w:type="pct"/>
          </w:tcPr>
          <w:p w14:paraId="46D722B9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42</w:t>
            </w:r>
          </w:p>
        </w:tc>
      </w:tr>
      <w:tr w:rsidR="00F87A1D" w:rsidRPr="00756C14" w14:paraId="14977865" w14:textId="77777777" w:rsidTr="00A92631">
        <w:trPr>
          <w:jc w:val="center"/>
        </w:trPr>
        <w:tc>
          <w:tcPr>
            <w:tcW w:w="574" w:type="pct"/>
          </w:tcPr>
          <w:p w14:paraId="4EA7A248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10098AD0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جعبه کمک های اولیه</w:t>
            </w:r>
          </w:p>
        </w:tc>
        <w:tc>
          <w:tcPr>
            <w:tcW w:w="645" w:type="pct"/>
          </w:tcPr>
          <w:p w14:paraId="591EFB31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43</w:t>
            </w:r>
          </w:p>
        </w:tc>
      </w:tr>
      <w:tr w:rsidR="00F87A1D" w:rsidRPr="00756C14" w14:paraId="5376E08F" w14:textId="77777777" w:rsidTr="00A92631">
        <w:trPr>
          <w:jc w:val="center"/>
        </w:trPr>
        <w:tc>
          <w:tcPr>
            <w:tcW w:w="574" w:type="pct"/>
          </w:tcPr>
          <w:p w14:paraId="11F27C42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</w:rPr>
            </w:pPr>
            <w:r w:rsidRPr="00756C1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81" w:type="pct"/>
          </w:tcPr>
          <w:p w14:paraId="1E95A0FB" w14:textId="77777777" w:rsidR="00F87A1D" w:rsidRPr="00756C14" w:rsidRDefault="00F87A1D" w:rsidP="00A92631">
            <w:pPr>
              <w:bidi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صندلی استاد چرخدار</w:t>
            </w:r>
          </w:p>
        </w:tc>
        <w:tc>
          <w:tcPr>
            <w:tcW w:w="645" w:type="pct"/>
          </w:tcPr>
          <w:p w14:paraId="6D4D8F14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44</w:t>
            </w:r>
          </w:p>
        </w:tc>
      </w:tr>
      <w:tr w:rsidR="00F87A1D" w:rsidRPr="00756C14" w14:paraId="3AD5798D" w14:textId="77777777" w:rsidTr="00A92631">
        <w:trPr>
          <w:jc w:val="center"/>
        </w:trPr>
        <w:tc>
          <w:tcPr>
            <w:tcW w:w="574" w:type="pct"/>
          </w:tcPr>
          <w:p w14:paraId="1291B62D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pct"/>
          </w:tcPr>
          <w:p w14:paraId="7B06A939" w14:textId="77777777" w:rsidR="00F87A1D" w:rsidRPr="00756C14" w:rsidRDefault="00F87A1D" w:rsidP="00A92631">
            <w:pPr>
              <w:bidi/>
              <w:rPr>
                <w:szCs w:val="24"/>
                <w:lang w:bidi="fa-IR"/>
              </w:rPr>
            </w:pPr>
            <w:r w:rsidRPr="00756C14">
              <w:rPr>
                <w:szCs w:val="24"/>
                <w:lang w:bidi="fa-IR"/>
              </w:rPr>
              <w:t>White Board</w:t>
            </w:r>
          </w:p>
        </w:tc>
        <w:tc>
          <w:tcPr>
            <w:tcW w:w="645" w:type="pct"/>
          </w:tcPr>
          <w:p w14:paraId="4996D77C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45</w:t>
            </w:r>
          </w:p>
        </w:tc>
      </w:tr>
      <w:tr w:rsidR="00F87A1D" w:rsidRPr="00756C14" w14:paraId="640CCF94" w14:textId="77777777" w:rsidTr="00A92631">
        <w:trPr>
          <w:jc w:val="center"/>
        </w:trPr>
        <w:tc>
          <w:tcPr>
            <w:tcW w:w="574" w:type="pct"/>
          </w:tcPr>
          <w:p w14:paraId="2AA4F755" w14:textId="77777777" w:rsidR="00F87A1D" w:rsidRPr="00756C14" w:rsidRDefault="00F87A1D" w:rsidP="009B4E77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pct"/>
          </w:tcPr>
          <w:p w14:paraId="15B13AF1" w14:textId="77777777" w:rsidR="00F87A1D" w:rsidRPr="00756C14" w:rsidRDefault="00F87A1D" w:rsidP="00A92631">
            <w:pPr>
              <w:bidi/>
              <w:rPr>
                <w:szCs w:val="24"/>
                <w:lang w:bidi="fa-IR"/>
              </w:rPr>
            </w:pPr>
            <w:r w:rsidRPr="00756C14">
              <w:rPr>
                <w:rFonts w:hint="cs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645" w:type="pct"/>
          </w:tcPr>
          <w:p w14:paraId="4B2EF8D5" w14:textId="77777777" w:rsidR="00F87A1D" w:rsidRPr="00756C14" w:rsidRDefault="00F87A1D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756C14">
              <w:rPr>
                <w:rFonts w:hint="cs"/>
                <w:b/>
                <w:bCs/>
                <w:szCs w:val="24"/>
                <w:rtl/>
              </w:rPr>
              <w:t>46</w:t>
            </w:r>
          </w:p>
        </w:tc>
      </w:tr>
    </w:tbl>
    <w:p w14:paraId="5A84568D" w14:textId="77777777" w:rsidR="00F87A1D" w:rsidRDefault="00F87A1D" w:rsidP="009B4E77">
      <w:pPr>
        <w:bidi/>
        <w:rPr>
          <w:rtl/>
          <w:lang w:bidi="fa-IR"/>
        </w:rPr>
      </w:pPr>
    </w:p>
    <w:p w14:paraId="21F94DBE" w14:textId="77777777" w:rsidR="00AE1787" w:rsidRDefault="00AE1787" w:rsidP="00AE1787">
      <w:pPr>
        <w:bidi/>
        <w:rPr>
          <w:rtl/>
          <w:lang w:bidi="fa-IR"/>
        </w:rPr>
      </w:pPr>
    </w:p>
    <w:p w14:paraId="742848CA" w14:textId="77777777" w:rsidR="00785E00" w:rsidRDefault="00785E00">
      <w:pPr>
        <w:rPr>
          <w:lang w:bidi="fa-IR"/>
        </w:rPr>
      </w:pPr>
    </w:p>
    <w:sectPr w:rsidR="00785E00" w:rsidSect="00181468">
      <w:pgSz w:w="12240" w:h="15840"/>
      <w:pgMar w:top="567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6DCEB3E3-5548-4603-987A-2C532A2C334C}"/>
    <w:embedBold r:id="rId2" w:fontKey="{E7E8ADF8-2BE0-4204-B7C2-FC605CFDA6F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DD01CF04-12F2-4030-8025-98A71FB25DB4}"/>
    <w:embedBold r:id="rId4" w:subsetted="1" w:fontKey="{472586CE-5CD9-4472-A10A-D725B54B670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8"/>
    <w:rsid w:val="00064FC0"/>
    <w:rsid w:val="000D0DAB"/>
    <w:rsid w:val="00181468"/>
    <w:rsid w:val="00266AEF"/>
    <w:rsid w:val="003E353C"/>
    <w:rsid w:val="00487430"/>
    <w:rsid w:val="004A261D"/>
    <w:rsid w:val="005002E2"/>
    <w:rsid w:val="00562414"/>
    <w:rsid w:val="007327E1"/>
    <w:rsid w:val="00735EBA"/>
    <w:rsid w:val="00756C14"/>
    <w:rsid w:val="00760627"/>
    <w:rsid w:val="00785E00"/>
    <w:rsid w:val="009A3C7A"/>
    <w:rsid w:val="009B4E77"/>
    <w:rsid w:val="00A77B06"/>
    <w:rsid w:val="00AE1787"/>
    <w:rsid w:val="00BC55B0"/>
    <w:rsid w:val="00C56693"/>
    <w:rsid w:val="00DF25A3"/>
    <w:rsid w:val="00E94BE0"/>
    <w:rsid w:val="00F07AE5"/>
    <w:rsid w:val="00F53420"/>
    <w:rsid w:val="00F87A1D"/>
    <w:rsid w:val="00FB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6414E3"/>
  <w15:chartTrackingRefBased/>
  <w15:docId w15:val="{7FA7A984-93F1-4701-AC21-CB73487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2</cp:revision>
  <dcterms:created xsi:type="dcterms:W3CDTF">2025-10-22T07:47:00Z</dcterms:created>
  <dcterms:modified xsi:type="dcterms:W3CDTF">2025-10-22T07:47:00Z</dcterms:modified>
</cp:coreProperties>
</file>